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4B" w:rsidRDefault="0096619C">
      <w:r>
        <w:t>Brevin Lacy (CM: 1082)</w:t>
      </w:r>
    </w:p>
    <w:p w:rsidR="0096619C" w:rsidRDefault="0096619C">
      <w:r>
        <w:t>Assignment 19 Written Part (Exam Prep)</w:t>
      </w:r>
    </w:p>
    <w:p w:rsidR="0096619C" w:rsidRDefault="0096619C"/>
    <w:p w:rsidR="007C38F3" w:rsidRDefault="008A0B43" w:rsidP="007C38F3">
      <w:pPr>
        <w:pStyle w:val="ListParagraph"/>
        <w:numPr>
          <w:ilvl w:val="0"/>
          <w:numId w:val="1"/>
        </w:numPr>
      </w:pPr>
      <w:r>
        <w:t>W</w:t>
      </w:r>
      <w:r w:rsidR="007C38F3">
        <w:t>rite a procedure “sum-of-squares” that uses the list-recur procedure as shown to the left. “sum-of-squares” should return the summation of all the elements in the list squared. Failure to properly use the list-recur procedure will receive no credit.</w:t>
      </w:r>
    </w:p>
    <w:p w:rsidR="007C38F3" w:rsidRDefault="007C38F3" w:rsidP="007C38F3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99695</wp:posOffset>
                </wp:positionV>
                <wp:extent cx="2552700" cy="1404620"/>
                <wp:effectExtent l="0" t="0" r="19050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define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list-recur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lambda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(base-value list-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proc</w:t>
                            </w:r>
                            <w:proofErr w:type="spellEnd"/>
                            <w:r w:rsidRPr="0096619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     (</w:t>
                            </w:r>
                            <w:proofErr w:type="spellStart"/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letrec</w:t>
                            </w:r>
                            <w:proofErr w:type="spellEnd"/>
                            <w:proofErr w:type="gramEnd"/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              ([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lambda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(ls)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       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if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(null? ls)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base-value</w:t>
                            </w:r>
                            <w:proofErr w:type="gramEnd"/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list-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proc</w:t>
                            </w:r>
                            <w:proofErr w:type="spellEnd"/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(car ls)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cdr</w:t>
                            </w:r>
                            <w:proofErr w:type="spellEnd"/>
                            <w:r w:rsidRPr="0096619C">
                              <w:rPr>
                                <w:sz w:val="20"/>
                                <w:szCs w:val="20"/>
                              </w:rPr>
                              <w:t xml:space="preserve"> ls)))))])</w:t>
                            </w:r>
                          </w:p>
                          <w:p w:rsidR="0096619C" w:rsidRPr="0096619C" w:rsidRDefault="0096619C" w:rsidP="0096619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96619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96619C">
                              <w:rPr>
                                <w:sz w:val="20"/>
                                <w:szCs w:val="20"/>
                              </w:rPr>
                              <w:t>helper</w:t>
                            </w:r>
                            <w:proofErr w:type="gramEnd"/>
                            <w:r w:rsidRPr="0096619C">
                              <w:rPr>
                                <w:sz w:val="20"/>
                                <w:szCs w:val="20"/>
                              </w:rPr>
                              <w:t>)))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8pt;margin-top:7.85pt;width:20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0feJAIAAEcEAAAOAAAAZHJzL2Uyb0RvYy54bWysU9tuGyEQfa/Uf0C813uRHScrr6PUqatK&#10;6UVK+gEsy3pRgaGAvet+fQfWca20fanKA2KY4TBzzszqdtSKHITzEkxNi1lOiTAcWml2Nf36tH1z&#10;TYkPzLRMgRE1PQpPb9evX60GW4kSelCtcARBjK8GW9M+BFtlmee90MzPwAqDzg6cZgFNt8taxwZE&#10;1yor8/wqG8C11gEX3uPt/eSk64TfdYKHz13nRSCqpphbSLtLexP3bL1i1c4x20t+SoP9QxaaSYOf&#10;nqHuWWBk7+RvUFpyBx66MOOgM+g6yUWqAasp8hfVPPbMilQLkuPtmSb//2D5p8MXR2Rb07JYUmKY&#10;RpGexBjIWxhJGfkZrK8w7NFiYBjxGnVOtXr7APybJwY2PTM7ceccDL1gLeZXxJfZxdMJx0eQZvgI&#10;LX7D9gES0Ng5HclDOgiio07HszYxFY6X5WJRLnN0cfQV83x+VSb1MlY9P7fOh/cCNImHmjoUP8Gz&#10;w4MPMR1WPYfE3zwo2W6lUslwu2ajHDkwbJRtWqmCF2HKkKGmN4tyMTHwV4g8rT9BaBmw45XUNb0+&#10;B7Eq8vbOtKkfA5NqOmPKypyIjNxNLIaxGU/CNNAekVIHU2fjJOKhB/eDkgG7uqb++545QYn6YFCW&#10;m2I+j2OQjPliiRwSd+lpLj3McISqaaBkOm5CGp1EmL1D+bYyERt1njI55Yrdmvg+TVYch0s7Rf2a&#10;//VPAAAA//8DAFBLAwQUAAYACAAAACEAl7OfQt0AAAAKAQAADwAAAGRycy9kb3ducmV2LnhtbEyP&#10;wU7DMAyG70i8Q2QkLhNL2ZSOlaYTTNqJ08q4Z41pKxqnJNnWvT3mBEf7//T7c7mZ3CDOGGLvScPj&#10;PAOB1HjbU6vh8L57eAIRkyFrBk+o4YoRNtXtTWkK6y+0x3OdWsElFAujoUtpLKSMTYfOxLkfkTj7&#10;9MGZxGNopQ3mwuVukIssy6UzPfGFzoy47bD5qk9OQ/5dL2dvH3ZG++vuNTRO2e1BaX1/N708g0g4&#10;pT8YfvVZHSp2OvoT2SgGDUqpnFEO1AoEA2u14sVRw2KZr0FWpfz/QvUDAAD//wMAUEsBAi0AFAAG&#10;AAgAAAAhALaDOJL+AAAA4QEAABMAAAAAAAAAAAAAAAAAAAAAAFtDb250ZW50X1R5cGVzXS54bWxQ&#10;SwECLQAUAAYACAAAACEAOP0h/9YAAACUAQAACwAAAAAAAAAAAAAAAAAvAQAAX3JlbHMvLnJlbHNQ&#10;SwECLQAUAAYACAAAACEA6lNH3iQCAABHBAAADgAAAAAAAAAAAAAAAAAuAgAAZHJzL2Uyb0RvYy54&#10;bWxQSwECLQAUAAYACAAAACEAl7OfQt0AAAAKAQAADwAAAAAAAAAAAAAAAAB+BAAAZHJzL2Rvd25y&#10;ZXYueG1sUEsFBgAAAAAEAAQA8wAAAIgFAAAAAA==&#10;">
                <v:textbox style="mso-fit-shape-to-text:t">
                  <w:txbxContent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define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list-recur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lambda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(base-value list-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proc</w:t>
                      </w:r>
                      <w:proofErr w:type="spellEnd"/>
                      <w:r w:rsidRPr="0096619C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     (</w:t>
                      </w:r>
                      <w:proofErr w:type="spellStart"/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letrec</w:t>
                      </w:r>
                      <w:proofErr w:type="spellEnd"/>
                      <w:proofErr w:type="gramEnd"/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 xml:space="preserve">               ([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  <w:t xml:space="preserve">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lambda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(ls)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  <w:t xml:space="preserve">          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if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(null? ls)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base-value</w:t>
                      </w:r>
                      <w:proofErr w:type="gramEnd"/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list-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proc</w:t>
                      </w:r>
                      <w:proofErr w:type="spellEnd"/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(car ls)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r w:rsidRPr="0096619C">
                        <w:rPr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96619C">
                        <w:rPr>
                          <w:sz w:val="20"/>
                          <w:szCs w:val="20"/>
                        </w:rPr>
                        <w:t>cdr</w:t>
                      </w:r>
                      <w:proofErr w:type="spellEnd"/>
                      <w:r w:rsidRPr="0096619C">
                        <w:rPr>
                          <w:sz w:val="20"/>
                          <w:szCs w:val="20"/>
                        </w:rPr>
                        <w:t xml:space="preserve"> ls)))))])</w:t>
                      </w:r>
                    </w:p>
                    <w:p w:rsidR="0096619C" w:rsidRPr="0096619C" w:rsidRDefault="0096619C" w:rsidP="0096619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96619C">
                        <w:rPr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96619C">
                        <w:rPr>
                          <w:sz w:val="20"/>
                          <w:szCs w:val="20"/>
                        </w:rPr>
                        <w:t>helper</w:t>
                      </w:r>
                      <w:proofErr w:type="gramEnd"/>
                      <w:r w:rsidRPr="0096619C">
                        <w:rPr>
                          <w:sz w:val="20"/>
                          <w:szCs w:val="20"/>
                        </w:rPr>
                        <w:t>)))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38F3" w:rsidRPr="007C38F3" w:rsidRDefault="007C38F3" w:rsidP="007C38F3"/>
    <w:p w:rsidR="007C38F3" w:rsidRPr="007C38F3" w:rsidRDefault="007C38F3" w:rsidP="007C38F3"/>
    <w:p w:rsidR="007C38F3" w:rsidRPr="007C38F3" w:rsidRDefault="007C38F3" w:rsidP="007C38F3"/>
    <w:p w:rsidR="007C38F3" w:rsidRPr="007C38F3" w:rsidRDefault="007C38F3" w:rsidP="007C38F3"/>
    <w:p w:rsidR="007C38F3" w:rsidRPr="007C38F3" w:rsidRDefault="007C38F3" w:rsidP="007C38F3"/>
    <w:p w:rsidR="007C38F3" w:rsidRPr="007C38F3" w:rsidRDefault="007C38F3" w:rsidP="007C38F3"/>
    <w:p w:rsidR="007C38F3" w:rsidRDefault="007C38F3" w:rsidP="007C38F3"/>
    <w:p w:rsidR="00A97264" w:rsidRDefault="00FE731D" w:rsidP="00A97264">
      <w:pPr>
        <w:pStyle w:val="ListParagraph"/>
        <w:numPr>
          <w:ilvl w:val="0"/>
          <w:numId w:val="1"/>
        </w:numPr>
      </w:pPr>
      <w:r>
        <w:t>What would the following code produce?</w:t>
      </w:r>
    </w:p>
    <w:p w:rsidR="00A97264" w:rsidRPr="007C38F3" w:rsidRDefault="00A97264" w:rsidP="00FE731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183515</wp:posOffset>
                </wp:positionV>
                <wp:extent cx="2506980" cy="1404620"/>
                <wp:effectExtent l="0" t="0" r="26670" b="1968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1D" w:rsidRDefault="00FE731D" w:rsidP="00A97264">
                            <w:pPr>
                              <w:spacing w:after="0" w:line="240" w:lineRule="auto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map</w:t>
                            </w:r>
                            <w:proofErr w:type="gramEnd"/>
                            <w:r>
                              <w:t xml:space="preserve"> (call/cc (lambda (x)</w:t>
                            </w:r>
                          </w:p>
                          <w:p w:rsidR="00FE731D" w:rsidRDefault="00FE731D" w:rsidP="00FE731D">
                            <w:pPr>
                              <w:spacing w:after="0" w:line="240" w:lineRule="auto"/>
                              <w:ind w:left="720" w:firstLine="720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lambda</w:t>
                            </w:r>
                            <w:proofErr w:type="gramEnd"/>
                            <w:r>
                              <w:t xml:space="preserve"> (y)</w:t>
                            </w:r>
                          </w:p>
                          <w:p w:rsidR="00FE731D" w:rsidRDefault="00FE731D" w:rsidP="00FE731D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(</w:t>
                            </w:r>
                            <w:proofErr w:type="gramStart"/>
                            <w:r>
                              <w:t>if</w:t>
                            </w:r>
                            <w:proofErr w:type="gramEnd"/>
                            <w:r>
                              <w:t xml:space="preserve"> (&lt; y 15)</w:t>
                            </w:r>
                          </w:p>
                          <w:p w:rsidR="00FE731D" w:rsidRDefault="00FE731D" w:rsidP="00FE731D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    (</w:t>
                            </w:r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t xml:space="preserve"> (lambda (z) #f)</w:t>
                            </w:r>
                            <w:r>
                              <w:t xml:space="preserve">) </w:t>
                            </w:r>
                          </w:p>
                          <w:p w:rsidR="00FE731D" w:rsidRDefault="00FE731D" w:rsidP="00FE731D">
                            <w:pPr>
                              <w:spacing w:after="0" w:line="240" w:lineRule="auto"/>
                              <w:ind w:left="1440"/>
                            </w:pPr>
                            <w:r>
                              <w:t xml:space="preserve">          (* y y</w:t>
                            </w:r>
                            <w:r>
                              <w:t xml:space="preserve">))))) </w:t>
                            </w:r>
                          </w:p>
                          <w:p w:rsidR="00A97264" w:rsidRPr="00A97264" w:rsidRDefault="00FE731D" w:rsidP="00FE731D">
                            <w:pPr>
                              <w:spacing w:after="0" w:line="240" w:lineRule="auto"/>
                              <w:ind w:firstLine="7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'(7 11 3 0</w:t>
                            </w:r>
                            <w:r>
                              <w:t>))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77.8pt;margin-top:14.45pt;width:197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jKJgIAAEwEAAAOAAAAZHJzL2Uyb0RvYy54bWysVMGO2yAQvVfqPyDujZ0oSRNrndU221SV&#10;tttKu/0AjHGMCgwFEjv9+g7Ym1ptT1V9QMAMjzfvDb657bUiZ+G8BFPS+SynRBgOtTTHkn59PrzZ&#10;UOIDMzVTYERJL8LT293rVzedLcQCWlC1cARBjC86W9I2BFtkmeet0MzPwAqDwQacZgGX7pjVjnWI&#10;rlW2yPN11oGrrQMuvMfd+yFIdwm/aQQPn5vGi0BUSZFbSKNLYxXHbHfDiqNjtpV8pMH+gYVm0uCl&#10;V6h7Fhg5OfkHlJbcgYcmzDjoDJpGcpFqwGrm+W/VPLXMilQLiuPtVSb//2D54/mLI7JG7ygxTKNF&#10;z6IP5B30ZBHV6awvMOnJYlrocTtmxkq9fQD+zRMD+5aZo7hzDrpWsBrZzePJbHJ0wPERpOo+QY3X&#10;sFOABNQ3TkdAFIMgOrp0uToTqXDcXKzy9XaDIY6x+TJfrhfJu4wVL8et8+GDAE3ipKQOrU/w7Pzg&#10;Q6TDipeURB+UrA9SqbRwx2qvHDkzbJND+lIFWOU0TRnSlXS7WqwGBaYxP4XI0/c3CC0D9ruSuqSb&#10;axIrom7vTZ26MTCphjlSVmYUMmo3qBj6qh8dG/2poL6gsg6G9sbniJMW3A9KOmztkvrvJ+YEJeqj&#10;QXe28+UyvoW0WK7eopTETSPVNMIMR6iSBkqG6T6k9zP0wB26eJBJ32j3wGSkjC2bZB+fV3wT03XK&#10;+vUT2P0EAAD//wMAUEsDBBQABgAIAAAAIQD88IsS3gAAAAoBAAAPAAAAZHJzL2Rvd25yZXYueG1s&#10;TI/BTsMwDIbvSLxDZCQuE0s2SLWVphNM2onTyrhnjWkrGqc02da9PeYER9uffn9/sZl8L844xi6Q&#10;gcVcgUCqg+uoMXB43z2sQMRkydk+EBq4YoRNeXtT2NyFC+3xXKVGcAjF3BpoUxpyKWPdordxHgYk&#10;vn2G0dvE49hIN9oLh/teLpXKpLcd8YfWDrhtsf6qTt5A9l09zt4+3Iz2193rWHvttgdtzP3d9PIM&#10;IuGU/mD41Wd1KNnpGE7kougNaK0zRg0sV2sQDKy1egJx5IVWC5BlIf9XKH8AAAD//wMAUEsBAi0A&#10;FAAGAAgAAAAhALaDOJL+AAAA4QEAABMAAAAAAAAAAAAAAAAAAAAAAFtDb250ZW50X1R5cGVzXS54&#10;bWxQSwECLQAUAAYACAAAACEAOP0h/9YAAACUAQAACwAAAAAAAAAAAAAAAAAvAQAAX3JlbHMvLnJl&#10;bHNQSwECLQAUAAYACAAAACEAAvq4yiYCAABMBAAADgAAAAAAAAAAAAAAAAAuAgAAZHJzL2Uyb0Rv&#10;Yy54bWxQSwECLQAUAAYACAAAACEA/PCLEt4AAAAKAQAADwAAAAAAAAAAAAAAAACABAAAZHJzL2Rv&#10;d25yZXYueG1sUEsFBgAAAAAEAAQA8wAAAIsFAAAAAA==&#10;">
                <v:textbox style="mso-fit-shape-to-text:t">
                  <w:txbxContent>
                    <w:p w:rsidR="00FE731D" w:rsidRDefault="00FE731D" w:rsidP="00A97264">
                      <w:pPr>
                        <w:spacing w:after="0" w:line="240" w:lineRule="auto"/>
                      </w:pPr>
                      <w:r>
                        <w:t>(</w:t>
                      </w:r>
                      <w:proofErr w:type="gramStart"/>
                      <w:r>
                        <w:t>map</w:t>
                      </w:r>
                      <w:proofErr w:type="gramEnd"/>
                      <w:r>
                        <w:t xml:space="preserve"> (call/cc (lambda (x)</w:t>
                      </w:r>
                    </w:p>
                    <w:p w:rsidR="00FE731D" w:rsidRDefault="00FE731D" w:rsidP="00FE731D">
                      <w:pPr>
                        <w:spacing w:after="0" w:line="240" w:lineRule="auto"/>
                        <w:ind w:left="720" w:firstLine="720"/>
                      </w:pPr>
                      <w:r>
                        <w:t>(</w:t>
                      </w:r>
                      <w:proofErr w:type="gramStart"/>
                      <w:r>
                        <w:t>lambda</w:t>
                      </w:r>
                      <w:proofErr w:type="gramEnd"/>
                      <w:r>
                        <w:t xml:space="preserve"> (y)</w:t>
                      </w:r>
                    </w:p>
                    <w:p w:rsidR="00FE731D" w:rsidRDefault="00FE731D" w:rsidP="00FE731D">
                      <w:pPr>
                        <w:spacing w:after="0" w:line="240" w:lineRule="auto"/>
                        <w:ind w:left="1440"/>
                      </w:pPr>
                      <w:r>
                        <w:t xml:space="preserve">     (</w:t>
                      </w:r>
                      <w:proofErr w:type="gramStart"/>
                      <w:r>
                        <w:t>if</w:t>
                      </w:r>
                      <w:proofErr w:type="gramEnd"/>
                      <w:r>
                        <w:t xml:space="preserve"> (&lt; y 15)</w:t>
                      </w:r>
                    </w:p>
                    <w:p w:rsidR="00FE731D" w:rsidRDefault="00FE731D" w:rsidP="00FE731D">
                      <w:pPr>
                        <w:spacing w:after="0" w:line="240" w:lineRule="auto"/>
                        <w:ind w:left="1440"/>
                      </w:pPr>
                      <w:r>
                        <w:t xml:space="preserve">          (</w:t>
                      </w:r>
                      <w:proofErr w:type="gramStart"/>
                      <w:r>
                        <w:t>x</w:t>
                      </w:r>
                      <w:proofErr w:type="gramEnd"/>
                      <w:r>
                        <w:t xml:space="preserve"> (lambda (z) #f)</w:t>
                      </w:r>
                      <w:r>
                        <w:t xml:space="preserve">) </w:t>
                      </w:r>
                    </w:p>
                    <w:p w:rsidR="00FE731D" w:rsidRDefault="00FE731D" w:rsidP="00FE731D">
                      <w:pPr>
                        <w:spacing w:after="0" w:line="240" w:lineRule="auto"/>
                        <w:ind w:left="1440"/>
                      </w:pPr>
                      <w:r>
                        <w:t xml:space="preserve">          (* y y</w:t>
                      </w:r>
                      <w:r>
                        <w:t xml:space="preserve">))))) </w:t>
                      </w:r>
                    </w:p>
                    <w:p w:rsidR="00A97264" w:rsidRPr="00A97264" w:rsidRDefault="00FE731D" w:rsidP="00FE731D">
                      <w:pPr>
                        <w:spacing w:after="0" w:line="240" w:lineRule="auto"/>
                        <w:ind w:firstLine="720"/>
                        <w:rPr>
                          <w:sz w:val="20"/>
                          <w:szCs w:val="20"/>
                        </w:rPr>
                      </w:pPr>
                      <w:r>
                        <w:t>'(7 11 3 0</w:t>
                      </w:r>
                      <w:r>
                        <w:t>))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7264" w:rsidRPr="007C3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10E3C"/>
    <w:multiLevelType w:val="hybridMultilevel"/>
    <w:tmpl w:val="95AEE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19C"/>
    <w:rsid w:val="00164B4B"/>
    <w:rsid w:val="00725FD0"/>
    <w:rsid w:val="007C38F3"/>
    <w:rsid w:val="00822B00"/>
    <w:rsid w:val="008A0B43"/>
    <w:rsid w:val="0096619C"/>
    <w:rsid w:val="00A42B79"/>
    <w:rsid w:val="00A97264"/>
    <w:rsid w:val="00F41843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49AC1"/>
  <w15:chartTrackingRefBased/>
  <w15:docId w15:val="{CDCB85A2-98BA-48F0-A674-798CF87F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Rose-Hulman Institute of Technology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Brevin Lacy</dc:creator>
  <cp:keywords/>
  <dc:description/>
  <cp:lastModifiedBy>Brevin Lacy</cp:lastModifiedBy>
  <cp:revision>2</cp:revision>
  <dcterms:created xsi:type="dcterms:W3CDTF">2019-02-15T13:57:00Z</dcterms:created>
  <dcterms:modified xsi:type="dcterms:W3CDTF">2019-02-16T04:58:00Z</dcterms:modified>
</cp:coreProperties>
</file>