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5EC8EE" w14:textId="77777777" w:rsidR="00726C8C" w:rsidRPr="003D7057" w:rsidRDefault="003D7057" w:rsidP="003D7057">
      <w:pPr>
        <w:jc w:val="center"/>
        <w:rPr>
          <w:rFonts w:ascii="Magneto" w:hAnsi="Magneto"/>
          <w:b/>
          <w:sz w:val="72"/>
        </w:rPr>
      </w:pPr>
      <w:bookmarkStart w:id="0" w:name="_GoBack"/>
      <w:bookmarkEnd w:id="0"/>
      <w:r w:rsidRPr="003D7057">
        <w:rPr>
          <w:rFonts w:ascii="Magneto" w:hAnsi="Magneto"/>
          <w:b/>
          <w:sz w:val="72"/>
        </w:rPr>
        <w:t>CSSE463 Roadmap</w:t>
      </w:r>
    </w:p>
    <w:p w14:paraId="5C4F4852" w14:textId="77777777" w:rsidR="003D7057" w:rsidRPr="007E5EC2" w:rsidRDefault="003D7057">
      <w:pPr>
        <w:rPr>
          <w:rFonts w:ascii="Trade Gothic LT Std" w:hAnsi="Trade Gothic LT Std"/>
          <w:b/>
          <w:sz w:val="28"/>
        </w:rPr>
        <w:sectPr w:rsidR="003D7057" w:rsidRPr="007E5EC2" w:rsidSect="007E5EC2">
          <w:type w:val="continuous"/>
          <w:pgSz w:w="15840" w:h="12240" w:orient="landscape"/>
          <w:pgMar w:top="1080" w:right="1440" w:bottom="1440" w:left="1440" w:header="720" w:footer="720" w:gutter="0"/>
          <w:cols w:space="720"/>
          <w:docGrid w:linePitch="360"/>
        </w:sectPr>
      </w:pPr>
    </w:p>
    <w:p w14:paraId="68966759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lastRenderedPageBreak/>
        <w:t>Features</w:t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</w:p>
    <w:p w14:paraId="6D07C14F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1.</w:t>
      </w:r>
    </w:p>
    <w:p w14:paraId="5D8FD6D4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  <w:t>a.</w:t>
      </w:r>
    </w:p>
    <w:p w14:paraId="723168D7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  <w:t>b.</w:t>
      </w:r>
    </w:p>
    <w:p w14:paraId="6C8FFA89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2.</w:t>
      </w:r>
    </w:p>
    <w:p w14:paraId="6A8B527A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3.</w:t>
      </w:r>
    </w:p>
    <w:p w14:paraId="7DE80422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4.</w:t>
      </w:r>
    </w:p>
    <w:p w14:paraId="48F3892F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</w:p>
    <w:p w14:paraId="41E29B3A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</w:p>
    <w:p w14:paraId="2D69E107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br w:type="column"/>
      </w:r>
      <w:r w:rsidRPr="007E5EC2">
        <w:rPr>
          <w:rFonts w:ascii="Trade Gothic LT Std" w:hAnsi="Trade Gothic LT Std"/>
          <w:b/>
          <w:sz w:val="28"/>
        </w:rPr>
        <w:lastRenderedPageBreak/>
        <w:t>Classifiers</w:t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</w:p>
    <w:p w14:paraId="51EAA508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1.</w:t>
      </w:r>
    </w:p>
    <w:p w14:paraId="31C9F56E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(</w:t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  <w:t>)</w:t>
      </w:r>
    </w:p>
    <w:p w14:paraId="2BD9486A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2.</w:t>
      </w:r>
    </w:p>
    <w:p w14:paraId="49BBE0FA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3.</w:t>
      </w:r>
    </w:p>
    <w:p w14:paraId="47B2A1D3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4.</w:t>
      </w:r>
    </w:p>
    <w:p w14:paraId="2AF6EEAD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5.</w:t>
      </w:r>
    </w:p>
    <w:p w14:paraId="5E2F2036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6.</w:t>
      </w:r>
    </w:p>
    <w:p w14:paraId="50F3AEC1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</w:p>
    <w:p w14:paraId="2F83F49C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br w:type="column"/>
      </w:r>
      <w:r w:rsidR="001400C6" w:rsidRPr="007E5EC2">
        <w:rPr>
          <w:rFonts w:ascii="Trade Gothic LT Std" w:hAnsi="Trade Gothic LT Std"/>
          <w:b/>
          <w:sz w:val="28"/>
        </w:rPr>
        <w:lastRenderedPageBreak/>
        <w:t>Object Detectors</w:t>
      </w:r>
    </w:p>
    <w:p w14:paraId="744BDDFC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1.</w:t>
      </w:r>
    </w:p>
    <w:p w14:paraId="1D8FFA2B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2.</w:t>
      </w:r>
    </w:p>
    <w:p w14:paraId="377D1392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3.</w:t>
      </w:r>
    </w:p>
    <w:p w14:paraId="54649A9C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  <w:t>a.</w:t>
      </w:r>
    </w:p>
    <w:p w14:paraId="328C32F5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  <w:t>b.</w:t>
      </w:r>
    </w:p>
    <w:p w14:paraId="478BA424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4.</w:t>
      </w:r>
    </w:p>
    <w:p w14:paraId="5324C953" w14:textId="77777777"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5.</w:t>
      </w:r>
    </w:p>
    <w:p w14:paraId="454C6399" w14:textId="77777777" w:rsidR="003D7057" w:rsidRPr="007E5EC2" w:rsidRDefault="003D7057" w:rsidP="003D7057">
      <w:pPr>
        <w:spacing w:after="360"/>
        <w:rPr>
          <w:rFonts w:ascii="Trade Gothic LT Std" w:hAnsi="Trade Gothic LT Std"/>
          <w:sz w:val="28"/>
        </w:rPr>
      </w:pPr>
    </w:p>
    <w:sectPr w:rsidR="003D7057" w:rsidRPr="007E5EC2" w:rsidSect="003D7057">
      <w:type w:val="continuous"/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agneto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Trade Gothic LT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2A1EE9"/>
    <w:multiLevelType w:val="hybridMultilevel"/>
    <w:tmpl w:val="DAAC9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6B"/>
    <w:rsid w:val="001400C6"/>
    <w:rsid w:val="001747AD"/>
    <w:rsid w:val="003D7057"/>
    <w:rsid w:val="00726C8C"/>
    <w:rsid w:val="007E5EC2"/>
    <w:rsid w:val="00CB016B"/>
    <w:rsid w:val="00D54828"/>
    <w:rsid w:val="00FD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45D4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118</Characters>
  <Application>Microsoft Macintosh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5</cp:revision>
  <dcterms:created xsi:type="dcterms:W3CDTF">2010-12-02T22:03:00Z</dcterms:created>
  <dcterms:modified xsi:type="dcterms:W3CDTF">2017-11-25T23:45:00Z</dcterms:modified>
</cp:coreProperties>
</file>